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97A55" w:rsidP="00397A55">
      <w:pPr>
        <w:widowControl w:val="0"/>
        <w:tabs>
          <w:tab w:val="left" w:pos="3780"/>
        </w:tabs>
        <w:rPr>
          <w:b/>
          <w:sz w:val="28"/>
          <w:szCs w:val="18"/>
          <w:lang w:val="az-Latn-AZ"/>
        </w:rPr>
      </w:pPr>
      <w:r w:rsidRPr="00A67B0E">
        <w:rPr>
          <w:b/>
          <w:sz w:val="28"/>
          <w:szCs w:val="18"/>
          <w:lang w:val="az-Latn-AZ"/>
        </w:rPr>
        <w:tab/>
      </w:r>
      <w:r w:rsidR="00A67B0E" w:rsidRPr="00A67B0E">
        <w:rPr>
          <w:b/>
          <w:sz w:val="28"/>
          <w:szCs w:val="18"/>
          <w:lang w:val="az-Latn-AZ"/>
        </w:rPr>
        <w:t xml:space="preserve">ƏMR № </w:t>
      </w:r>
    </w:p>
    <w:p w:rsidR="00A67B0E" w:rsidRDefault="00A67B0E" w:rsidP="00397A55">
      <w:pPr>
        <w:widowControl w:val="0"/>
        <w:tabs>
          <w:tab w:val="left" w:pos="3780"/>
        </w:tabs>
        <w:rPr>
          <w:b/>
          <w:sz w:val="28"/>
          <w:szCs w:val="18"/>
          <w:lang w:val="az-Latn-AZ"/>
        </w:rPr>
      </w:pPr>
    </w:p>
    <w:p w:rsidR="00A67B0E" w:rsidRPr="00A67B0E" w:rsidRDefault="00A67B0E" w:rsidP="00397A55">
      <w:pPr>
        <w:widowControl w:val="0"/>
        <w:tabs>
          <w:tab w:val="left" w:pos="3780"/>
        </w:tabs>
        <w:rPr>
          <w:b/>
          <w:sz w:val="28"/>
          <w:szCs w:val="18"/>
          <w:lang w:val="az-Latn-AZ"/>
        </w:rPr>
      </w:pPr>
    </w:p>
    <w:p w:rsidR="00313205" w:rsidRPr="009D1025" w:rsidRDefault="00313205" w:rsidP="00313205">
      <w:pPr>
        <w:widowControl w:val="0"/>
        <w:jc w:val="both"/>
        <w:rPr>
          <w:sz w:val="18"/>
          <w:szCs w:val="18"/>
          <w:lang w:val="az-Latn-AZ"/>
        </w:rPr>
      </w:pPr>
    </w:p>
    <w:p w:rsidR="00313205" w:rsidRPr="009D1025" w:rsidRDefault="00313205" w:rsidP="00313205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«___»  ____________ 20___ il</w:t>
      </w:r>
    </w:p>
    <w:p w:rsidR="00313205" w:rsidRPr="009D1025" w:rsidRDefault="00313205" w:rsidP="00313205">
      <w:pPr>
        <w:widowControl w:val="0"/>
        <w:jc w:val="both"/>
        <w:rPr>
          <w:sz w:val="18"/>
          <w:szCs w:val="18"/>
          <w:lang w:val="az-Latn-AZ"/>
        </w:rPr>
      </w:pPr>
    </w:p>
    <w:p w:rsidR="00A67B0E" w:rsidRDefault="00A67B0E" w:rsidP="0031320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A67B0E" w:rsidRDefault="00A67B0E" w:rsidP="0031320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313205" w:rsidRPr="00A67B0E" w:rsidRDefault="00313205" w:rsidP="00313205">
      <w:pPr>
        <w:widowControl w:val="0"/>
        <w:contextualSpacing/>
        <w:jc w:val="center"/>
        <w:rPr>
          <w:b/>
          <w:szCs w:val="18"/>
          <w:lang w:val="az-Latn-AZ"/>
        </w:rPr>
      </w:pPr>
      <w:r w:rsidRPr="00A67B0E">
        <w:rPr>
          <w:b/>
          <w:szCs w:val="18"/>
          <w:lang w:val="az-Latn-AZ"/>
        </w:rPr>
        <w:t>əmək məzuniyyəti verilməsi</w:t>
      </w:r>
    </w:p>
    <w:p w:rsidR="00313205" w:rsidRPr="00A67B0E" w:rsidRDefault="00313205" w:rsidP="00313205">
      <w:pPr>
        <w:widowControl w:val="0"/>
        <w:contextualSpacing/>
        <w:jc w:val="center"/>
        <w:rPr>
          <w:b/>
          <w:szCs w:val="18"/>
          <w:lang w:val="az-Latn-AZ"/>
        </w:rPr>
      </w:pPr>
      <w:r w:rsidRPr="00A67B0E">
        <w:rPr>
          <w:b/>
          <w:szCs w:val="18"/>
          <w:lang w:val="az-Latn-AZ"/>
        </w:rPr>
        <w:t>haqqında</w:t>
      </w:r>
    </w:p>
    <w:p w:rsidR="00313205" w:rsidRPr="009D1025" w:rsidRDefault="00313205" w:rsidP="00313205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313205" w:rsidRPr="00A67B0E" w:rsidRDefault="00313205" w:rsidP="0031320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67B0E">
        <w:rPr>
          <w:sz w:val="28"/>
          <w:szCs w:val="18"/>
          <w:lang w:val="az-Latn-AZ"/>
        </w:rPr>
        <w:t xml:space="preserve">Loqistika şöbəsinin sürücüsü Əliyev Vəli Pirvəli oğlunun məzuniyyət ərizəsinə baxaraq və </w:t>
      </w:r>
      <w:r w:rsidRPr="00A67B0E">
        <w:rPr>
          <w:b/>
          <w:sz w:val="28"/>
          <w:szCs w:val="18"/>
          <w:lang w:val="az-Latn-AZ"/>
        </w:rPr>
        <w:t>Azərbaycan Respublikasının Əmək Məcəlləsinin 110-cu maddəsinin 1-ci bəndinə</w:t>
      </w:r>
      <w:r w:rsidRPr="00A67B0E">
        <w:rPr>
          <w:sz w:val="28"/>
          <w:szCs w:val="18"/>
          <w:lang w:val="az-Latn-AZ"/>
        </w:rPr>
        <w:t xml:space="preserve"> əsasən,</w:t>
      </w:r>
    </w:p>
    <w:p w:rsidR="00313205" w:rsidRPr="00A67B0E" w:rsidRDefault="00313205" w:rsidP="0031320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13205" w:rsidRPr="00A67B0E" w:rsidRDefault="00313205" w:rsidP="00313205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A67B0E">
        <w:rPr>
          <w:b/>
          <w:sz w:val="28"/>
          <w:szCs w:val="18"/>
          <w:lang w:val="az-Latn-AZ"/>
        </w:rPr>
        <w:t>əmr edirəm:</w:t>
      </w:r>
    </w:p>
    <w:p w:rsidR="00397A55" w:rsidRPr="00A67B0E" w:rsidRDefault="00313205" w:rsidP="00A67B0E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67B0E">
        <w:rPr>
          <w:b/>
          <w:sz w:val="28"/>
          <w:szCs w:val="18"/>
          <w:lang w:val="az-Latn-AZ"/>
        </w:rPr>
        <w:t xml:space="preserve">1. Əliyev Vəli Pirvəli oğlu </w:t>
      </w:r>
      <w:r w:rsidRPr="00A67B0E">
        <w:rPr>
          <w:sz w:val="28"/>
          <w:szCs w:val="18"/>
          <w:lang w:val="az-Latn-AZ"/>
        </w:rPr>
        <w:t xml:space="preserve">– </w:t>
      </w:r>
      <w:r w:rsidR="00397A55" w:rsidRPr="00A67B0E">
        <w:rPr>
          <w:sz w:val="28"/>
          <w:szCs w:val="18"/>
          <w:lang w:val="az-Latn-AZ"/>
        </w:rPr>
        <w:t>Loqistika şöbəsinin sürücüsünə 07.01.201</w:t>
      </w:r>
      <w:r w:rsidR="0030339F">
        <w:rPr>
          <w:sz w:val="28"/>
          <w:szCs w:val="18"/>
          <w:lang w:val="az-Latn-AZ"/>
        </w:rPr>
        <w:t>8 - 07.01.2019</w:t>
      </w:r>
      <w:r w:rsidR="00397A55" w:rsidRPr="00A67B0E">
        <w:rPr>
          <w:sz w:val="28"/>
          <w:szCs w:val="18"/>
          <w:lang w:val="az-Latn-AZ"/>
        </w:rPr>
        <w:t xml:space="preserve"> iş ili dövrü üçün 2018-ci il noyabrın 1-dən 21 gün əsas və əmək stajına görə əlavə 6 gün olmaqla, ümumilikdə 27 gün müddətinə əmək məzuniyyəti verilsin. </w:t>
      </w:r>
    </w:p>
    <w:p w:rsidR="00397A55" w:rsidRPr="00A67B0E" w:rsidRDefault="00397A55" w:rsidP="00A67B0E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67B0E">
        <w:rPr>
          <w:b/>
          <w:bCs/>
          <w:sz w:val="28"/>
          <w:szCs w:val="18"/>
          <w:lang w:val="az-Latn-AZ"/>
        </w:rPr>
        <w:t>2.</w:t>
      </w:r>
      <w:r w:rsidRPr="00A67B0E">
        <w:rPr>
          <w:sz w:val="28"/>
          <w:szCs w:val="18"/>
          <w:lang w:val="az-Latn-AZ"/>
        </w:rPr>
        <w:t xml:space="preserve"> Məzuniyyət vaxtı bayram günlərinə (9 noyabr) təsadüf etdiyindən və  Azərbaycan Respublikasının Əmək Məcəlləsinin 114 – cu maddəsinin 6-ci bəndinin tələblərinə görə </w:t>
      </w:r>
      <w:r w:rsidR="0030339F">
        <w:rPr>
          <w:sz w:val="28"/>
          <w:szCs w:val="18"/>
          <w:lang w:val="az-Latn-AZ"/>
        </w:rPr>
        <w:t xml:space="preserve">iş günü hesab edilməyən </w:t>
      </w:r>
      <w:r w:rsidRPr="00A67B0E">
        <w:rPr>
          <w:sz w:val="28"/>
          <w:szCs w:val="18"/>
          <w:lang w:val="az-Latn-AZ"/>
        </w:rPr>
        <w:t>bayram günləri mə</w:t>
      </w:r>
      <w:r w:rsidR="0030339F">
        <w:rPr>
          <w:sz w:val="28"/>
          <w:szCs w:val="18"/>
          <w:lang w:val="az-Latn-AZ"/>
        </w:rPr>
        <w:t>zuniyyətə daxil edilmədiyindən işçi 2019</w:t>
      </w:r>
      <w:r w:rsidRPr="00A67B0E">
        <w:rPr>
          <w:sz w:val="28"/>
          <w:szCs w:val="18"/>
          <w:lang w:val="az-Latn-AZ"/>
        </w:rPr>
        <w:t>-ci il noyabrın 29-da işə başlasın.</w:t>
      </w:r>
    </w:p>
    <w:p w:rsidR="00313205" w:rsidRPr="00A67B0E" w:rsidRDefault="00313205" w:rsidP="00A67B0E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67B0E">
        <w:rPr>
          <w:b/>
          <w:sz w:val="28"/>
          <w:szCs w:val="18"/>
          <w:lang w:val="az-Latn-AZ"/>
        </w:rPr>
        <w:t>3.</w:t>
      </w:r>
      <w:r w:rsidRPr="00A67B0E">
        <w:rPr>
          <w:sz w:val="28"/>
          <w:szCs w:val="18"/>
          <w:lang w:val="az-Latn-AZ"/>
        </w:rPr>
        <w:t xml:space="preserve"> Maliyyə və təsərrüfat şöbəsinə tapşırılsın ki, </w:t>
      </w:r>
      <w:r w:rsidR="00EA3514">
        <w:rPr>
          <w:sz w:val="28"/>
          <w:szCs w:val="18"/>
          <w:lang w:val="az-Latn-AZ"/>
        </w:rPr>
        <w:t xml:space="preserve">V.P.Əliyevə </w:t>
      </w:r>
      <w:r w:rsidR="0030339F">
        <w:rPr>
          <w:sz w:val="28"/>
          <w:szCs w:val="18"/>
          <w:lang w:val="az-Latn-AZ"/>
        </w:rPr>
        <w:t xml:space="preserve">27 </w:t>
      </w:r>
      <w:r w:rsidRPr="00A67B0E">
        <w:rPr>
          <w:sz w:val="28"/>
          <w:szCs w:val="18"/>
          <w:lang w:val="az-Latn-AZ"/>
        </w:rPr>
        <w:t xml:space="preserve"> məzuniyyət günü üçün ödənişi təmin etsin.</w:t>
      </w:r>
    </w:p>
    <w:p w:rsidR="00313205" w:rsidRPr="00A67B0E" w:rsidRDefault="00313205" w:rsidP="00313205">
      <w:pPr>
        <w:widowControl w:val="0"/>
        <w:spacing w:line="360" w:lineRule="auto"/>
        <w:ind w:firstLine="567"/>
        <w:jc w:val="both"/>
        <w:rPr>
          <w:sz w:val="16"/>
          <w:szCs w:val="18"/>
          <w:lang w:val="az-Latn-AZ"/>
        </w:rPr>
      </w:pPr>
    </w:p>
    <w:p w:rsidR="00313205" w:rsidRPr="009D1025" w:rsidRDefault="00313205" w:rsidP="00313205">
      <w:pPr>
        <w:widowControl w:val="0"/>
        <w:spacing w:line="360" w:lineRule="auto"/>
        <w:ind w:firstLine="567"/>
        <w:jc w:val="both"/>
        <w:rPr>
          <w:sz w:val="18"/>
          <w:szCs w:val="18"/>
          <w:lang w:val="az-Latn-AZ"/>
        </w:rPr>
      </w:pPr>
    </w:p>
    <w:p w:rsidR="00313205" w:rsidRPr="00A67B0E" w:rsidRDefault="00313205" w:rsidP="00313205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A67B0E">
        <w:rPr>
          <w:b/>
          <w:sz w:val="28"/>
          <w:szCs w:val="18"/>
          <w:lang w:val="az-Latn-AZ" w:eastAsia="ja-JP"/>
        </w:rPr>
        <w:t>Direktor                                                                Hüseyn Həsənov</w:t>
      </w:r>
    </w:p>
    <w:p w:rsidR="00313205" w:rsidRPr="009D1025" w:rsidRDefault="00313205" w:rsidP="00313205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13205" w:rsidRPr="009D1025" w:rsidRDefault="00313205" w:rsidP="00313205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9D1025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13205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573" w:rsidRDefault="00DB0573" w:rsidP="00383629">
      <w:r>
        <w:separator/>
      </w:r>
    </w:p>
  </w:endnote>
  <w:endnote w:type="continuationSeparator" w:id="0">
    <w:p w:rsidR="00DB0573" w:rsidRDefault="00DB0573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573" w:rsidRDefault="00DB0573" w:rsidP="00383629">
      <w:r>
        <w:separator/>
      </w:r>
    </w:p>
  </w:footnote>
  <w:footnote w:type="continuationSeparator" w:id="0">
    <w:p w:rsidR="00DB0573" w:rsidRDefault="00DB0573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661FE"/>
    <w:rsid w:val="000A1C08"/>
    <w:rsid w:val="000D7C3B"/>
    <w:rsid w:val="000E1543"/>
    <w:rsid w:val="000F5845"/>
    <w:rsid w:val="00176D36"/>
    <w:rsid w:val="00211728"/>
    <w:rsid w:val="00257CDA"/>
    <w:rsid w:val="002C13FF"/>
    <w:rsid w:val="002D609E"/>
    <w:rsid w:val="002E6DDA"/>
    <w:rsid w:val="0030339F"/>
    <w:rsid w:val="00313205"/>
    <w:rsid w:val="00313716"/>
    <w:rsid w:val="00313AE4"/>
    <w:rsid w:val="00321B96"/>
    <w:rsid w:val="00376FBB"/>
    <w:rsid w:val="00383629"/>
    <w:rsid w:val="00397A55"/>
    <w:rsid w:val="003D3450"/>
    <w:rsid w:val="00403293"/>
    <w:rsid w:val="00415979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F0C6F"/>
    <w:rsid w:val="007043E4"/>
    <w:rsid w:val="00716F4B"/>
    <w:rsid w:val="0072588F"/>
    <w:rsid w:val="007B6B28"/>
    <w:rsid w:val="007E1A46"/>
    <w:rsid w:val="007F6E8B"/>
    <w:rsid w:val="00807FF4"/>
    <w:rsid w:val="008349B5"/>
    <w:rsid w:val="00871622"/>
    <w:rsid w:val="008D0B9B"/>
    <w:rsid w:val="008E665E"/>
    <w:rsid w:val="009F517A"/>
    <w:rsid w:val="00A626E5"/>
    <w:rsid w:val="00A67B0E"/>
    <w:rsid w:val="00A87189"/>
    <w:rsid w:val="00A94CC6"/>
    <w:rsid w:val="00B90143"/>
    <w:rsid w:val="00BC30FC"/>
    <w:rsid w:val="00C45DBA"/>
    <w:rsid w:val="00C7396E"/>
    <w:rsid w:val="00C80B61"/>
    <w:rsid w:val="00D50A64"/>
    <w:rsid w:val="00D525B2"/>
    <w:rsid w:val="00D53B4A"/>
    <w:rsid w:val="00D71137"/>
    <w:rsid w:val="00D7547A"/>
    <w:rsid w:val="00D819B2"/>
    <w:rsid w:val="00DB0573"/>
    <w:rsid w:val="00E72003"/>
    <w:rsid w:val="00EA3514"/>
    <w:rsid w:val="00EA64CE"/>
    <w:rsid w:val="00EF747D"/>
    <w:rsid w:val="00F11EE5"/>
    <w:rsid w:val="00FC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B7E57-DB24-419C-ADC5-1F82A026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2019-06-01T07:51:00Z</dcterms:created>
  <dcterms:modified xsi:type="dcterms:W3CDTF">2019-06-03T11:20:00Z</dcterms:modified>
</cp:coreProperties>
</file>